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717F9" w14:textId="787DE3A4" w:rsidR="00184DA5" w:rsidRPr="00280EE6" w:rsidRDefault="00DE65D6" w:rsidP="00160A9D">
      <w:pPr>
        <w:pStyle w:val="a9"/>
        <w:keepNext/>
      </w:pPr>
      <w:r>
        <w:t>П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184DA5" w14:paraId="5E6DC7ED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8BE4" w14:textId="77777777" w:rsidR="00184DA5" w:rsidRPr="00607F9F" w:rsidRDefault="00184DA5" w:rsidP="00B459F2">
            <w:pPr>
              <w:pStyle w:val="aa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7AE7" w14:textId="77777777" w:rsidR="00184DA5" w:rsidRPr="00AD7480" w:rsidRDefault="00184DA5" w:rsidP="00B459F2">
            <w:pPr>
              <w:pStyle w:val="aa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5B7EE" w14:textId="77777777" w:rsidR="00184DA5" w:rsidRPr="00D742B5" w:rsidRDefault="00184DA5" w:rsidP="00B459F2">
            <w:pPr>
              <w:pStyle w:val="aa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349BBE38" w14:textId="77777777" w:rsidR="00184DA5" w:rsidRDefault="00184DA5" w:rsidP="00E0455B">
      <w:pPr>
        <w:pStyle w:val="a9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184DA5" w14:paraId="24D0B76F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5DD2C21" w14:textId="77777777" w:rsidR="00184DA5" w:rsidRPr="00607F9F" w:rsidRDefault="00184DA5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0F2DA43" w14:textId="77777777" w:rsidR="00184DA5" w:rsidRDefault="00184DA5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1FAC01E0" w14:textId="77777777" w:rsidR="00184DA5" w:rsidRPr="00D83BAD" w:rsidRDefault="00184DA5" w:rsidP="002D4952">
            <w:pPr>
              <w:pStyle w:val="ad"/>
            </w:pPr>
            <w:r>
              <w:t>3</w:t>
            </w:r>
          </w:p>
        </w:tc>
      </w:tr>
      <w:tr w:rsidR="00184DA5" w14:paraId="2CFC51D1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7619D49E" w14:textId="77777777" w:rsidR="00184DA5" w:rsidRPr="00483CF4" w:rsidRDefault="00184DA5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7FEB38C" w14:textId="77777777" w:rsidR="00184DA5" w:rsidRPr="008D72EC" w:rsidRDefault="00184DA5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613AEF54" w14:textId="77777777" w:rsidR="00184DA5" w:rsidRPr="00D83BAD" w:rsidRDefault="00B01067" w:rsidP="00B459F2">
            <w:pPr>
              <w:pStyle w:val="ac"/>
              <w:rPr>
                <w:b/>
              </w:rPr>
            </w:pPr>
            <w:r w:rsidRPr="00B01067">
              <w:t>п. Салын, городской округ город Элиста, Республика Калмыкия</w:t>
            </w:r>
          </w:p>
        </w:tc>
      </w:tr>
      <w:tr w:rsidR="00184DA5" w14:paraId="79834734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92C5" w14:textId="77777777" w:rsidR="00184DA5" w:rsidRPr="00483CF4" w:rsidRDefault="00184DA5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7339" w14:textId="77777777" w:rsidR="00184DA5" w:rsidRPr="008D72EC" w:rsidRDefault="00184DA5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1B84" w14:textId="77777777" w:rsidR="00184DA5" w:rsidRPr="008D72EC" w:rsidRDefault="00184DA5" w:rsidP="005B1568">
            <w:pPr>
              <w:pStyle w:val="ac"/>
              <w:rPr>
                <w:lang w:val="en-US"/>
              </w:rPr>
            </w:pPr>
            <w:r>
              <w:t>2</w:t>
            </w:r>
            <w:r w:rsidR="005B1568">
              <w:t>22</w:t>
            </w:r>
            <w:r>
              <w:t>,</w:t>
            </w:r>
            <w:r w:rsidR="005B1568">
              <w:t>24</w:t>
            </w:r>
            <w:r>
              <w:t>±0,0</w:t>
            </w:r>
            <w:r w:rsidR="005B1568">
              <w:t>5</w:t>
            </w:r>
            <w:r>
              <w:t xml:space="preserve"> га</w:t>
            </w:r>
          </w:p>
        </w:tc>
      </w:tr>
      <w:tr w:rsidR="00184DA5" w14:paraId="4D789187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C4F9532" w14:textId="77777777" w:rsidR="00184DA5" w:rsidRPr="00483CF4" w:rsidRDefault="00184DA5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41B6A04" w14:textId="77777777" w:rsidR="00184DA5" w:rsidRPr="008D72EC" w:rsidRDefault="00184DA5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ABF06E7" w14:textId="77777777" w:rsidR="00184DA5" w:rsidRPr="00D83BAD" w:rsidRDefault="00184DA5" w:rsidP="00B459F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2573B811" w14:textId="77777777" w:rsidR="00184DA5" w:rsidRDefault="00184DA5" w:rsidP="00707E35">
      <w:pPr>
        <w:pStyle w:val="1"/>
        <w:sectPr w:rsidR="00184DA5" w:rsidSect="00E424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63693DB7" w14:textId="77777777" w:rsidR="00184DA5" w:rsidRPr="00C47508" w:rsidRDefault="00184DA5" w:rsidP="00184DA5">
      <w:pPr>
        <w:pStyle w:val="a9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184DA5" w14:paraId="36218A74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171A4" w14:textId="77777777" w:rsidR="00184DA5" w:rsidRPr="00BB6850" w:rsidRDefault="00184DA5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</w:t>
            </w:r>
            <w:r w:rsidR="00B01067">
              <w:rPr>
                <w:b w:val="0"/>
                <w:i/>
                <w:sz w:val="24"/>
                <w:szCs w:val="24"/>
              </w:rPr>
              <w:t>, зона 2</w:t>
            </w:r>
          </w:p>
        </w:tc>
      </w:tr>
      <w:tr w:rsidR="00184DA5" w14:paraId="29302E7D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C950DE" w14:textId="77777777" w:rsidR="00184DA5" w:rsidRPr="004B0107" w:rsidRDefault="00184DA5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184DA5" w14:paraId="3710CACE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4315" w14:textId="77777777" w:rsidR="00184DA5" w:rsidRPr="0078298E" w:rsidRDefault="00184DA5" w:rsidP="00BC058F">
            <w:pPr>
              <w:pStyle w:val="aa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5604" w14:textId="77777777" w:rsidR="00184DA5" w:rsidRPr="008E5887" w:rsidRDefault="00184DA5" w:rsidP="006140EA">
            <w:pPr>
              <w:pStyle w:val="aa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CC0A" w14:textId="77777777" w:rsidR="00184DA5" w:rsidRPr="004B0107" w:rsidRDefault="00184DA5" w:rsidP="006140EA">
            <w:pPr>
              <w:pStyle w:val="aa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7E8DBF" w14:textId="77777777" w:rsidR="00184DA5" w:rsidRPr="00607F9F" w:rsidRDefault="00184DA5" w:rsidP="006140EA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184DA5" w14:paraId="1FFBC293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0253" w14:textId="77777777" w:rsidR="00184DA5" w:rsidRPr="008E5887" w:rsidRDefault="00184DA5" w:rsidP="006140EA">
            <w:pPr>
              <w:pStyle w:val="aa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FA8D" w14:textId="77777777" w:rsidR="00184DA5" w:rsidRPr="008E5887" w:rsidRDefault="00184DA5" w:rsidP="006140EA">
            <w:pPr>
              <w:pStyle w:val="aa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93D" w14:textId="77777777" w:rsidR="00184DA5" w:rsidRPr="008E5887" w:rsidRDefault="00184DA5" w:rsidP="006140EA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715" w14:textId="77777777" w:rsidR="00184DA5" w:rsidRPr="00607F9F" w:rsidRDefault="00184DA5" w:rsidP="006140E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54603" w14:textId="77777777" w:rsidR="00184DA5" w:rsidRPr="00607F9F" w:rsidRDefault="00184DA5" w:rsidP="006140EA">
            <w:pPr>
              <w:pStyle w:val="aa"/>
              <w:rPr>
                <w:sz w:val="18"/>
                <w:szCs w:val="18"/>
              </w:rPr>
            </w:pPr>
          </w:p>
        </w:tc>
      </w:tr>
    </w:tbl>
    <w:p w14:paraId="186440F2" w14:textId="77777777" w:rsidR="00184DA5" w:rsidRDefault="00184DA5" w:rsidP="00184DA5">
      <w:pPr>
        <w:pStyle w:val="a9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2"/>
        <w:gridCol w:w="1148"/>
        <w:gridCol w:w="1147"/>
        <w:gridCol w:w="2709"/>
        <w:gridCol w:w="2400"/>
      </w:tblGrid>
      <w:tr w:rsidR="00184DA5" w14:paraId="2584DB16" w14:textId="77777777" w:rsidTr="005F4E11">
        <w:trPr>
          <w:cantSplit/>
          <w:tblHeader/>
          <w:jc w:val="center"/>
        </w:trPr>
        <w:tc>
          <w:tcPr>
            <w:tcW w:w="139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3896" w14:textId="77777777" w:rsidR="00184DA5" w:rsidRPr="00607F9F" w:rsidRDefault="00184DA5" w:rsidP="002D4952">
            <w:pPr>
              <w:pStyle w:val="ad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C6EF" w14:textId="77777777" w:rsidR="00184DA5" w:rsidRPr="00607F9F" w:rsidRDefault="00184DA5" w:rsidP="002D4952">
            <w:pPr>
              <w:pStyle w:val="ad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7CA4" w14:textId="77777777" w:rsidR="00184DA5" w:rsidRPr="00607F9F" w:rsidRDefault="00184DA5" w:rsidP="002D4952">
            <w:pPr>
              <w:pStyle w:val="ad"/>
            </w:pPr>
            <w: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73CD" w14:textId="77777777" w:rsidR="00184DA5" w:rsidRPr="00607F9F" w:rsidRDefault="00184DA5" w:rsidP="002D4952">
            <w:pPr>
              <w:pStyle w:val="ad"/>
            </w:pPr>
            <w: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34393F" w14:textId="77777777" w:rsidR="00184DA5" w:rsidRPr="00607F9F" w:rsidRDefault="00184DA5" w:rsidP="002D4952">
            <w:pPr>
              <w:pStyle w:val="ad"/>
            </w:pPr>
            <w:r>
              <w:t>5</w:t>
            </w:r>
          </w:p>
        </w:tc>
      </w:tr>
      <w:tr w:rsidR="00184DA5" w:rsidRPr="006057B5" w14:paraId="5E9615E1" w14:textId="77777777" w:rsidTr="005F4E11">
        <w:trPr>
          <w:cantSplit/>
          <w:jc w:val="center"/>
        </w:trPr>
        <w:tc>
          <w:tcPr>
            <w:tcW w:w="139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B37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636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571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881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F7EF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3ED23E44" w14:textId="77777777" w:rsidR="00184DA5" w:rsidRDefault="00184DA5" w:rsidP="00184DA5">
      <w:pPr>
        <w:pStyle w:val="a9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184DA5" w14:paraId="2B8A0E06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AB9544" w14:textId="77777777" w:rsidR="00184DA5" w:rsidRPr="004B0107" w:rsidRDefault="00184DA5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184DA5" w14:paraId="1A57768E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81F" w14:textId="77777777" w:rsidR="00184DA5" w:rsidRPr="0078298E" w:rsidRDefault="00184DA5" w:rsidP="00E811AD">
            <w:pPr>
              <w:pStyle w:val="aa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318" w14:textId="77777777" w:rsidR="00184DA5" w:rsidRPr="008E5887" w:rsidRDefault="00184DA5" w:rsidP="00E811AD">
            <w:pPr>
              <w:pStyle w:val="aa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3D6C" w14:textId="77777777" w:rsidR="00184DA5" w:rsidRPr="004B0107" w:rsidRDefault="00184DA5" w:rsidP="00E811AD">
            <w:pPr>
              <w:pStyle w:val="aa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FB50CC" w14:textId="77777777" w:rsidR="00184DA5" w:rsidRPr="00607F9F" w:rsidRDefault="00184DA5" w:rsidP="00E811AD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184DA5" w14:paraId="3E7C87DB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F443" w14:textId="77777777" w:rsidR="00184DA5" w:rsidRPr="008E5887" w:rsidRDefault="00184DA5" w:rsidP="00E811AD">
            <w:pPr>
              <w:pStyle w:val="aa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7D8A" w14:textId="77777777" w:rsidR="00184DA5" w:rsidRPr="008E5887" w:rsidRDefault="00184DA5" w:rsidP="00E811AD">
            <w:pPr>
              <w:pStyle w:val="aa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0BF" w14:textId="77777777" w:rsidR="00184DA5" w:rsidRPr="008E5887" w:rsidRDefault="00184DA5" w:rsidP="00E811AD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B285" w14:textId="77777777" w:rsidR="00184DA5" w:rsidRPr="00607F9F" w:rsidRDefault="00184DA5" w:rsidP="00E811A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C757B5" w14:textId="77777777" w:rsidR="00184DA5" w:rsidRPr="00607F9F" w:rsidRDefault="00184DA5" w:rsidP="00E811AD">
            <w:pPr>
              <w:pStyle w:val="aa"/>
              <w:rPr>
                <w:sz w:val="18"/>
                <w:szCs w:val="18"/>
              </w:rPr>
            </w:pPr>
          </w:p>
        </w:tc>
      </w:tr>
    </w:tbl>
    <w:p w14:paraId="4A74B2E0" w14:textId="77777777" w:rsidR="00184DA5" w:rsidRDefault="00184DA5" w:rsidP="00184DA5">
      <w:pPr>
        <w:pStyle w:val="a9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184DA5" w14:paraId="3E38D118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1ECD" w14:textId="77777777" w:rsidR="00184DA5" w:rsidRPr="00607F9F" w:rsidRDefault="00184DA5" w:rsidP="00E811AD">
            <w:pPr>
              <w:pStyle w:val="ad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019" w14:textId="77777777" w:rsidR="00184DA5" w:rsidRPr="00607F9F" w:rsidRDefault="00184DA5" w:rsidP="00E811AD">
            <w:pPr>
              <w:pStyle w:val="ad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C235" w14:textId="77777777" w:rsidR="00184DA5" w:rsidRPr="00607F9F" w:rsidRDefault="00184DA5" w:rsidP="00E811AD">
            <w:pPr>
              <w:pStyle w:val="ad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75F" w14:textId="77777777" w:rsidR="00184DA5" w:rsidRPr="00607F9F" w:rsidRDefault="00184DA5" w:rsidP="00E811AD">
            <w:pPr>
              <w:pStyle w:val="ad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644C3" w14:textId="77777777" w:rsidR="00184DA5" w:rsidRPr="00607F9F" w:rsidRDefault="00184DA5" w:rsidP="00E811AD">
            <w:pPr>
              <w:pStyle w:val="ad"/>
            </w:pPr>
            <w:r>
              <w:t>5</w:t>
            </w:r>
          </w:p>
        </w:tc>
      </w:tr>
      <w:tr w:rsidR="00184DA5" w:rsidRPr="00B96B7D" w14:paraId="1D2A4009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BA610F" w14:textId="77777777" w:rsidR="00184DA5" w:rsidRPr="0078070E" w:rsidRDefault="00184DA5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</w:tr>
      <w:tr w:rsidR="00184DA5" w:rsidRPr="006057B5" w14:paraId="6C70A799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CF6" w14:textId="77777777" w:rsidR="00184DA5" w:rsidRPr="0078070E" w:rsidRDefault="00184DA5" w:rsidP="0007336A">
            <w:pPr>
              <w:pStyle w:val="ac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1572" w14:textId="77777777" w:rsidR="00184DA5" w:rsidRPr="0078070E" w:rsidRDefault="00184DA5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ED3" w14:textId="77777777" w:rsidR="00184DA5" w:rsidRPr="0078070E" w:rsidRDefault="00184DA5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A86" w14:textId="77777777" w:rsidR="00184DA5" w:rsidRPr="0078070E" w:rsidRDefault="00184DA5" w:rsidP="0007336A">
            <w:pPr>
              <w:pStyle w:val="ac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94904C" w14:textId="77777777" w:rsidR="00184DA5" w:rsidRPr="0078070E" w:rsidRDefault="00184DA5" w:rsidP="0007336A">
            <w:pPr>
              <w:pStyle w:val="ac"/>
              <w:rPr>
                <w:b/>
                <w:lang w:val="en-US"/>
              </w:rPr>
            </w:pPr>
          </w:p>
        </w:tc>
      </w:tr>
      <w:tr w:rsidR="00184DA5" w:rsidRPr="006057B5" w14:paraId="286815C1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7951" w14:textId="77777777" w:rsidR="00184DA5" w:rsidRPr="0078070E" w:rsidRDefault="00184DA5" w:rsidP="0007336A">
            <w:pPr>
              <w:pStyle w:val="ac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DF16" w14:textId="77777777" w:rsidR="00184DA5" w:rsidRPr="0078070E" w:rsidRDefault="00184DA5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0D7B" w14:textId="77777777" w:rsidR="00184DA5" w:rsidRPr="0078070E" w:rsidRDefault="00184DA5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1442" w14:textId="77777777" w:rsidR="00184DA5" w:rsidRPr="0078070E" w:rsidRDefault="00184DA5" w:rsidP="0007336A">
            <w:pPr>
              <w:pStyle w:val="ac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EE304" w14:textId="77777777" w:rsidR="00184DA5" w:rsidRPr="0078070E" w:rsidRDefault="00184DA5" w:rsidP="0007336A">
            <w:pPr>
              <w:pStyle w:val="ac"/>
              <w:rPr>
                <w:b/>
                <w:lang w:val="en-US"/>
              </w:rPr>
            </w:pPr>
          </w:p>
        </w:tc>
      </w:tr>
    </w:tbl>
    <w:p w14:paraId="3C1745FC" w14:textId="77777777" w:rsidR="00184DA5" w:rsidRDefault="00184DA5" w:rsidP="00184DA5">
      <w:pPr>
        <w:pStyle w:val="1"/>
        <w:sectPr w:rsidR="00184DA5" w:rsidSect="003E0F4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63E4A937" w14:textId="77777777" w:rsidR="00184DA5" w:rsidRPr="00C47508" w:rsidRDefault="00184DA5" w:rsidP="000A2916">
      <w:pPr>
        <w:pStyle w:val="a9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184DA5" w14:paraId="6B030525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3C868F" w14:textId="77777777" w:rsidR="00184DA5" w:rsidRPr="00BB6850" w:rsidRDefault="00184DA5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</w:t>
            </w:r>
            <w:r w:rsidR="00B01067">
              <w:rPr>
                <w:b w:val="0"/>
                <w:i/>
                <w:sz w:val="24"/>
                <w:szCs w:val="24"/>
              </w:rPr>
              <w:t>, зона 2</w:t>
            </w:r>
          </w:p>
        </w:tc>
      </w:tr>
      <w:tr w:rsidR="00184DA5" w14:paraId="2CB67623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95D8A" w14:textId="77777777" w:rsidR="00184DA5" w:rsidRPr="004B0107" w:rsidRDefault="00184DA5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184DA5" w14:paraId="1F6371CA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DEF20E" w14:textId="77777777" w:rsidR="00184DA5" w:rsidRPr="0078298E" w:rsidRDefault="00184DA5" w:rsidP="00F96EF1">
            <w:pPr>
              <w:pStyle w:val="aa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F04" w14:textId="77777777" w:rsidR="00184DA5" w:rsidRPr="008E5887" w:rsidRDefault="00184DA5" w:rsidP="000E6F02">
            <w:pPr>
              <w:pStyle w:val="aa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2713" w14:textId="77777777" w:rsidR="00184DA5" w:rsidRPr="008E5887" w:rsidRDefault="00184DA5" w:rsidP="000E6F02">
            <w:pPr>
              <w:pStyle w:val="aa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006" w14:textId="77777777" w:rsidR="00184DA5" w:rsidRPr="00D07BF8" w:rsidRDefault="00184DA5" w:rsidP="000E6F02">
            <w:pPr>
              <w:pStyle w:val="aa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112BF425" w14:textId="77777777" w:rsidR="00184DA5" w:rsidRPr="00DA6A6A" w:rsidRDefault="00184DA5" w:rsidP="000E6F02">
            <w:pPr>
              <w:pStyle w:val="aa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E41DA60" w14:textId="77777777" w:rsidR="00184DA5" w:rsidRPr="00607F9F" w:rsidRDefault="00184DA5" w:rsidP="00F96EF1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184DA5" w14:paraId="1E7D9B3A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EDA" w14:textId="77777777" w:rsidR="00184DA5" w:rsidRPr="008E5887" w:rsidRDefault="00184DA5" w:rsidP="000E6F02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8B13" w14:textId="77777777" w:rsidR="00184DA5" w:rsidRPr="008E5887" w:rsidRDefault="00184DA5" w:rsidP="000E6F02">
            <w:pPr>
              <w:pStyle w:val="aa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57C" w14:textId="77777777" w:rsidR="00184DA5" w:rsidRPr="008E5887" w:rsidRDefault="00184DA5" w:rsidP="000E6F02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D13B" w14:textId="77777777" w:rsidR="00184DA5" w:rsidRPr="008E5887" w:rsidRDefault="00184DA5" w:rsidP="000E6F02">
            <w:pPr>
              <w:pStyle w:val="aa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8F96" w14:textId="77777777" w:rsidR="00184DA5" w:rsidRPr="00607F9F" w:rsidRDefault="00184DA5" w:rsidP="000E6F02">
            <w:pPr>
              <w:pStyle w:val="aa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4E74" w14:textId="77777777" w:rsidR="00184DA5" w:rsidRPr="00607F9F" w:rsidRDefault="00184DA5" w:rsidP="000E6F0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56D44" w14:textId="77777777" w:rsidR="00184DA5" w:rsidRPr="00607F9F" w:rsidRDefault="00184DA5" w:rsidP="000E6F02">
            <w:pPr>
              <w:pStyle w:val="aa"/>
              <w:rPr>
                <w:sz w:val="18"/>
                <w:szCs w:val="18"/>
              </w:rPr>
            </w:pPr>
          </w:p>
        </w:tc>
      </w:tr>
    </w:tbl>
    <w:p w14:paraId="53B8CB86" w14:textId="77777777" w:rsidR="00184DA5" w:rsidRDefault="00184DA5" w:rsidP="00F96EF1">
      <w:pPr>
        <w:pStyle w:val="a9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184DA5" w14:paraId="0116E326" w14:textId="77777777" w:rsidTr="004C5D40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A25" w14:textId="77777777" w:rsidR="00184DA5" w:rsidRPr="00607F9F" w:rsidRDefault="00184DA5" w:rsidP="000E6F02">
            <w:pPr>
              <w:pStyle w:val="ad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3ECE" w14:textId="77777777" w:rsidR="00184DA5" w:rsidRPr="00607F9F" w:rsidRDefault="00184DA5" w:rsidP="000E6F02">
            <w:pPr>
              <w:pStyle w:val="ad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E4B" w14:textId="77777777" w:rsidR="00184DA5" w:rsidRPr="00607F9F" w:rsidRDefault="00184DA5" w:rsidP="000E6F02">
            <w:pPr>
              <w:pStyle w:val="ad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E04" w14:textId="77777777" w:rsidR="00184DA5" w:rsidRPr="00607F9F" w:rsidRDefault="00184DA5" w:rsidP="000E6F02">
            <w:pPr>
              <w:pStyle w:val="ad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E984" w14:textId="77777777" w:rsidR="00184DA5" w:rsidRPr="00607F9F" w:rsidRDefault="00184DA5" w:rsidP="000E6F02">
            <w:pPr>
              <w:pStyle w:val="ad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1C63" w14:textId="77777777" w:rsidR="00184DA5" w:rsidRPr="00607F9F" w:rsidRDefault="00184DA5" w:rsidP="000E6F02">
            <w:pPr>
              <w:pStyle w:val="ad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DB49E" w14:textId="77777777" w:rsidR="00184DA5" w:rsidRPr="00607F9F" w:rsidRDefault="00184DA5" w:rsidP="000E6F02">
            <w:pPr>
              <w:pStyle w:val="ad"/>
            </w:pPr>
            <w:r>
              <w:t>7</w:t>
            </w:r>
          </w:p>
        </w:tc>
      </w:tr>
      <w:tr w:rsidR="00E04905" w:rsidRPr="006057B5" w14:paraId="1D17F80D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E2CC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D9C9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426535,69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CB15C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2316340,12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D6DD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426535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97DA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2316340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F8B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6D1052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3F0CCAC0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188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A1AD6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426548,80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441B5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2316343,02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9EE8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426548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288A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2316343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C15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2B31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7610B351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0256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58E3C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426453,15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E6A56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2316905,63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D93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426453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C5D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2316905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AEAE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C3153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665B12DE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54E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01D58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426451,39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841F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2316905,21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7A37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426451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91D6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2316905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9FB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5D6E3E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712CE0E9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C064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48BD3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426417,44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5132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2317087,38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EB9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426417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675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2317087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1C08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23D78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78A1C409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CF3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24C1B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426378,32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E7BE2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2317450,89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38EF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426378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0CA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2317450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543A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8529CE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3BD50611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8560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BBAAB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426374,77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529A3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2317503,30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FAE7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426374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3B99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2317503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197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C82DD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183193B4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9356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F5049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426185,39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7FF13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2317525,82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4DCC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426185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7968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2317525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CA6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122D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5EB31AF5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29D2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D376E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425548,11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43E2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2318081,89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A59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425548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580E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2318081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F51D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B464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60D40C33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FFD9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CEF5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425545,96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5B4D8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2318083,99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81B6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425545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E248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2318083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2B8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AC929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07EAECA2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E65B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60522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425414,51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F953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2318077,97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0FE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425414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27A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2318077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70E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6D44A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5B6ADE25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CD8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D9AF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425148,72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DB551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2318065,97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ACE2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425148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2662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2318065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DA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9E63E3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4EF3294B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3C0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76C36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424882,57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F4E0E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2318052,25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1B1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424882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4CEB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2318052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A30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5ED3E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7A2B1ABE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F1D1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0DB62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424644,37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D0D2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2318041,57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6C40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424644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51B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2318041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F3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BB13D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0A0459EF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E3F5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F0E7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424662,64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9AFC3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2317834,51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93D8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424662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B4AA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2317834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A68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FFD7BD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66E43B1C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EB6E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6D159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424689,14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A1CDF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2317541,14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732D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424689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48DB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2317541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ECA6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7F762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67214680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A0EC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67253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424689,15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CA5E8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2317541,11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14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424689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A1DB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2317541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4985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329A3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54EC6E25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991C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07D4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424689,63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9F7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2317535,70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F863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424689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C03D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2317535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A892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2BCA9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3137A8F4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79D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lastRenderedPageBreak/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FD129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424689,64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81BC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2317535,66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EA13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424689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9365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2317535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83F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FAAC9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31C8C8FF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5A81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1D3BD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424734,38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4E17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2317040,48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F1D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424734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0C0A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2317040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2E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CD4B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65833E41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9CAD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E81FA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424743,01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D014D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2316967,92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AA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424743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4C7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2316967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6F9B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05E02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1F1E560C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210C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8B69B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424920,81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22BDA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2316984,76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3857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424920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3BE4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2316984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54F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65DEBA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0C1092A0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C0FB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346FC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424994,57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6F74F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2316749,30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494B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425049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B9E9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2317006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D645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BAD881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18E52CB8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BB8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F7982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424999,12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526D9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2316702,22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CA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425241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D89C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2317064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B6A3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F73627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4D90BAA5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4B50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305F2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425001,04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7CC22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2316682,23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2F89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425312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5EB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2317009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EFB2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934F0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3A70D8AB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584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2E02C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425018,40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EBBF1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2316502,78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0316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425376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4A77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2316856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B18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3D936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6400837D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DFD5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B9B57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425018,71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30B7B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2316499,50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5455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425404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3B64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2316827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E34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56978C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75C1B560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4401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A9BED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425021,86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CAA77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2316465,48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021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425494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5737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2316708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207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1A79DC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18ADDC7B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1684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49C80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425093,52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4861B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2316189,89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AF13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425537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29B8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2316688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07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4C10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89E1F2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4706AC86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CCF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84EE4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425103,53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77E08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2316145,49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E6D4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425647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1867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2316143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E289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E987AD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04905" w:rsidRPr="006057B5" w14:paraId="5C73E863" w14:textId="77777777" w:rsidTr="00EF45D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EC1" w14:textId="77777777" w:rsidR="00E04905" w:rsidRPr="006057B5" w:rsidRDefault="00E04905" w:rsidP="00E04905">
            <w:pPr>
              <w:pStyle w:val="ac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0F64A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425108,22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56F77" w14:textId="77777777" w:rsidR="00E04905" w:rsidRPr="00001B7F" w:rsidRDefault="00E04905" w:rsidP="00E04905">
            <w:pPr>
              <w:pStyle w:val="ac"/>
              <w:jc w:val="right"/>
              <w:rPr>
                <w:b/>
                <w:lang w:val="en-US"/>
              </w:rPr>
            </w:pPr>
            <w:r>
              <w:t>2316124,16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085E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426157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B35A" w14:textId="77777777" w:rsidR="00E04905" w:rsidRPr="00412383" w:rsidRDefault="00E04905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2316256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5D2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D5A6FB" w14:textId="77777777" w:rsidR="00E04905" w:rsidRPr="006057B5" w:rsidRDefault="00E04905" w:rsidP="00E04905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605BF" w:rsidRPr="006057B5" w14:paraId="65746DC5" w14:textId="77777777" w:rsidTr="0060043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0BCF" w14:textId="77777777" w:rsidR="001605BF" w:rsidRPr="006057B5" w:rsidRDefault="001605BF" w:rsidP="001605BF">
            <w:pPr>
              <w:pStyle w:val="ac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CE8FA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425128,65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2A46C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2316031,19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A8C4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1F66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6EBC" w14:textId="77777777" w:rsidR="001605BF" w:rsidRDefault="001605BF" w:rsidP="001605BF">
            <w:r w:rsidRPr="001A25BB"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3049B" w14:textId="77777777" w:rsidR="001605BF" w:rsidRPr="006057B5" w:rsidRDefault="001605BF" w:rsidP="001605BF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605BF" w:rsidRPr="006057B5" w14:paraId="7EAE86FC" w14:textId="77777777" w:rsidTr="0060043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1900" w14:textId="77777777" w:rsidR="001605BF" w:rsidRPr="006057B5" w:rsidRDefault="001605BF" w:rsidP="001605BF">
            <w:pPr>
              <w:pStyle w:val="ac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FE732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425130,74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54CF8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2316021,70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9DD5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E91F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FD97" w14:textId="77777777" w:rsidR="001605BF" w:rsidRDefault="001605BF" w:rsidP="001605BF">
            <w:r w:rsidRPr="001A25BB"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F54D98" w14:textId="77777777" w:rsidR="001605BF" w:rsidRPr="006057B5" w:rsidRDefault="001605BF" w:rsidP="001605BF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605BF" w:rsidRPr="006057B5" w14:paraId="513D3C63" w14:textId="77777777" w:rsidTr="0060043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740A" w14:textId="77777777" w:rsidR="001605BF" w:rsidRPr="006057B5" w:rsidRDefault="001605BF" w:rsidP="001605BF">
            <w:pPr>
              <w:pStyle w:val="ac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95084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425647,20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2AA39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2316143,79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377B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D4E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A817" w14:textId="77777777" w:rsidR="001605BF" w:rsidRDefault="001605BF" w:rsidP="001605BF">
            <w:r w:rsidRPr="001A25BB"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6B2A29" w14:textId="77777777" w:rsidR="001605BF" w:rsidRPr="006057B5" w:rsidRDefault="001605BF" w:rsidP="001605BF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605BF" w:rsidRPr="006057B5" w14:paraId="747F0A88" w14:textId="77777777" w:rsidTr="0060043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8578" w14:textId="77777777" w:rsidR="001605BF" w:rsidRPr="006057B5" w:rsidRDefault="001605BF" w:rsidP="001605BF">
            <w:pPr>
              <w:pStyle w:val="ac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72ED3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426157,82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C3383" w14:textId="77777777" w:rsidR="001605BF" w:rsidRPr="00001B7F" w:rsidRDefault="001605BF" w:rsidP="001605BF">
            <w:pPr>
              <w:pStyle w:val="ac"/>
              <w:jc w:val="right"/>
              <w:rPr>
                <w:b/>
                <w:lang w:val="en-US"/>
              </w:rPr>
            </w:pPr>
            <w:r>
              <w:t>2316256,62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0C8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CA7A" w14:textId="77777777" w:rsidR="001605BF" w:rsidRPr="00412383" w:rsidRDefault="001605BF" w:rsidP="00C847F1">
            <w:pPr>
              <w:jc w:val="center"/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91A5" w14:textId="77777777" w:rsidR="001605BF" w:rsidRDefault="001605BF" w:rsidP="001605BF">
            <w:r w:rsidRPr="001A25BB"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635349" w14:textId="77777777" w:rsidR="001605BF" w:rsidRPr="006057B5" w:rsidRDefault="001605BF" w:rsidP="001605BF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A994BD0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FCA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FF58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426535,69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AD64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2316340,12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DE92" w14:textId="77777777" w:rsidR="00184DA5" w:rsidRPr="00412383" w:rsidRDefault="00184DA5" w:rsidP="00C847F1">
            <w:pPr>
              <w:pStyle w:val="ac"/>
              <w:jc w:val="center"/>
              <w:rPr>
                <w:b/>
                <w:szCs w:val="22"/>
              </w:rPr>
            </w:pPr>
            <w:r w:rsidRPr="00412383">
              <w:rPr>
                <w:szCs w:val="22"/>
              </w:rPr>
              <w:t>426535,69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825" w14:textId="77777777" w:rsidR="00184DA5" w:rsidRPr="00412383" w:rsidRDefault="00184DA5" w:rsidP="00C847F1">
            <w:pPr>
              <w:pStyle w:val="ac"/>
              <w:jc w:val="center"/>
              <w:rPr>
                <w:b/>
                <w:szCs w:val="22"/>
              </w:rPr>
            </w:pPr>
            <w:r w:rsidRPr="00412383">
              <w:rPr>
                <w:szCs w:val="22"/>
              </w:rPr>
              <w:t>2316340,12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3CD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34D9E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6B5B" w:rsidRPr="006057B5" w14:paraId="371A0F03" w14:textId="77777777" w:rsidTr="008E6B5B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E47EC" w14:textId="77777777" w:rsidR="008E6B5B" w:rsidRPr="00412383" w:rsidRDefault="008E6B5B" w:rsidP="00357A9A">
            <w:pPr>
              <w:pStyle w:val="ac"/>
              <w:rPr>
                <w:szCs w:val="22"/>
              </w:rPr>
            </w:pPr>
          </w:p>
        </w:tc>
      </w:tr>
      <w:tr w:rsidR="009E5A0A" w:rsidRPr="006057B5" w14:paraId="50FA1A3C" w14:textId="77777777" w:rsidTr="00743FD4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DAD" w14:textId="77777777" w:rsidR="009E5A0A" w:rsidRDefault="009E5A0A" w:rsidP="009E5A0A">
            <w:pPr>
              <w:pStyle w:val="ac"/>
              <w:jc w:val="center"/>
            </w:pPr>
            <w:r>
              <w:t>н1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7FA304" w14:textId="77777777" w:rsidR="009E5A0A" w:rsidRDefault="009E5A0A" w:rsidP="009E5A0A">
            <w:r w:rsidRPr="00A43C44"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9D8C05" w14:textId="77777777" w:rsidR="009E5A0A" w:rsidRDefault="009E5A0A" w:rsidP="009E5A0A">
            <w:r w:rsidRPr="00A43C44"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852A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425645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84F0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2316947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526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CA1DA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9E5A0A" w:rsidRPr="006057B5" w14:paraId="5CF2F4EE" w14:textId="77777777" w:rsidTr="00743FD4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B2C" w14:textId="77777777" w:rsidR="009E5A0A" w:rsidRDefault="009E5A0A" w:rsidP="009E5A0A">
            <w:pPr>
              <w:pStyle w:val="ac"/>
              <w:jc w:val="center"/>
            </w:pPr>
            <w:r>
              <w:t>н2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2F65A0" w14:textId="77777777" w:rsidR="009E5A0A" w:rsidRDefault="009E5A0A" w:rsidP="009E5A0A">
            <w:r w:rsidRPr="00A43C44"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5A7F44" w14:textId="77777777" w:rsidR="009E5A0A" w:rsidRDefault="009E5A0A" w:rsidP="009E5A0A">
            <w:r w:rsidRPr="00A43C44"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533B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425550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DE44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2317133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BCC2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E7213D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9E5A0A" w:rsidRPr="006057B5" w14:paraId="743DE9CC" w14:textId="77777777" w:rsidTr="00743FD4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B25" w14:textId="77777777" w:rsidR="009E5A0A" w:rsidRDefault="009E5A0A" w:rsidP="009E5A0A">
            <w:pPr>
              <w:pStyle w:val="ac"/>
              <w:jc w:val="center"/>
            </w:pPr>
            <w:r>
              <w:t>н3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A31EBC" w14:textId="77777777" w:rsidR="009E5A0A" w:rsidRDefault="009E5A0A" w:rsidP="009E5A0A">
            <w:r w:rsidRPr="00A43C44"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DEC22D" w14:textId="77777777" w:rsidR="009E5A0A" w:rsidRDefault="009E5A0A" w:rsidP="009E5A0A">
            <w:r w:rsidRPr="00A43C44"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14D0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425302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2896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2317035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BEBD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5E0DA3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9E5A0A" w:rsidRPr="006057B5" w14:paraId="4A8D13A1" w14:textId="77777777" w:rsidTr="00743FD4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312C" w14:textId="77777777" w:rsidR="009E5A0A" w:rsidRDefault="009E5A0A" w:rsidP="009E5A0A">
            <w:pPr>
              <w:pStyle w:val="ac"/>
              <w:jc w:val="center"/>
            </w:pPr>
            <w:r>
              <w:t>н4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4E146A" w14:textId="77777777" w:rsidR="009E5A0A" w:rsidRDefault="009E5A0A" w:rsidP="009E5A0A">
            <w:r w:rsidRPr="00A43C44"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71FF85" w14:textId="77777777" w:rsidR="009E5A0A" w:rsidRDefault="009E5A0A" w:rsidP="009E5A0A">
            <w:r w:rsidRPr="00A43C44"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896E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425414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FB08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2316822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32FA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878F30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9E5A0A" w:rsidRPr="006057B5" w14:paraId="665D6B75" w14:textId="77777777" w:rsidTr="00743FD4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F69C" w14:textId="77777777" w:rsidR="009E5A0A" w:rsidRDefault="009E5A0A" w:rsidP="009E5A0A">
            <w:pPr>
              <w:pStyle w:val="ac"/>
              <w:jc w:val="center"/>
            </w:pPr>
            <w:r>
              <w:t>н1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9F8075" w14:textId="77777777" w:rsidR="009E5A0A" w:rsidRDefault="009E5A0A" w:rsidP="009E5A0A">
            <w:r w:rsidRPr="00A43C44"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0FF4C7" w14:textId="77777777" w:rsidR="009E5A0A" w:rsidRDefault="009E5A0A" w:rsidP="009E5A0A">
            <w:r w:rsidRPr="00A43C44"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3BD4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425645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FD12" w14:textId="77777777" w:rsidR="009E5A0A" w:rsidRPr="00412383" w:rsidRDefault="009E5A0A" w:rsidP="009E5A0A">
            <w:pPr>
              <w:rPr>
                <w:rFonts w:ascii="Times New Roman" w:hAnsi="Times New Roman"/>
              </w:rPr>
            </w:pPr>
            <w:r w:rsidRPr="00412383">
              <w:rPr>
                <w:rFonts w:ascii="Times New Roman" w:hAnsi="Times New Roman"/>
              </w:rPr>
              <w:t>2316947</w:t>
            </w:r>
            <w:r w:rsidR="00412383" w:rsidRPr="00412383">
              <w:rPr>
                <w:rFonts w:ascii="Times New Roman" w:hAnsi="Times New Roman"/>
              </w:rPr>
              <w:t>,</w:t>
            </w:r>
            <w:r w:rsidRPr="00412383">
              <w:rPr>
                <w:rFonts w:ascii="Times New Roman" w:hAnsi="Times New Roman"/>
              </w:rPr>
              <w:t>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7933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EC7551" w14:textId="77777777" w:rsidR="009E5A0A" w:rsidRPr="006057B5" w:rsidRDefault="009E5A0A" w:rsidP="009E5A0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52711B6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F048D6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3CDE5C4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008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2969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8307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61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425372,67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94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2318006,61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3DE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27E08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118C61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446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B7AA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E862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CA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425373,04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315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2318006,77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EF4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2649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4996A9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7CF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8B4C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BF8F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81F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425373,32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816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2318007,05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D7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4D9D5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71B087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233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287D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2FA7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434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425373,46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A5A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2318007,41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F3B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A250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C00F01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47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BF40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D7AE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E0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425373,46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EE7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2318007,81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58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11915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0B6163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CBE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6D24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EF5B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5A2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425373,28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C2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2318008,22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2D2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C21B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F9595A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006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ECFF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C6C0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1EB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425368,16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19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2318015,86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A12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E21D9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850A25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F35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C3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C243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7F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425370,68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2B3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1B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F20F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0D215D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C3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706D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D930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A31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425370,68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C03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776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5E118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37BF7F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D29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4EF1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5A93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649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425370,53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DFB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2318025,29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FD1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0D8A3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AEA70C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0A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666D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50A7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83E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425370,24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D99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2318025,57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CFB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8B45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859E07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49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5BEB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1FBC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A27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425369,88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AC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2318025,71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FF3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4139F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9425CE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64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D79A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1653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5D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425369,48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843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2318025,71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C0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47819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7B4AE0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2A3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6619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A6B6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CF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425369,12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1CE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2318025,56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3A9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4776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24801C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7B6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B894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EAD2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9AA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425368,84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A89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2318025,27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991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431D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DC37AC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396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0158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639A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873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425368,66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DA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40F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146B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637C05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08E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063A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ABA7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D3D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425366,19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43D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2318017,95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DD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044E2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220CB4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485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5BB5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1105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64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425359,89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9C1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2F6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5C26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C0E644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44E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43C6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DA67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F5E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425359,54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336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DA2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AB49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208C33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37A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8EF4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0B9C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33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425359,17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8A6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BF2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7203C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EB755C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6F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CAAD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3705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CEA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425358,77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1B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68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5785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2B8DA4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D4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0D8A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40D9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64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425358,41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422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A54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FE60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7D5731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F56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4D32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4254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E68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425358,14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1C7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2318024,07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D7E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29ED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4AD9E24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F1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CE56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8CAF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62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425357,99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68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2318023,69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447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E8526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EE89B4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6C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EE2A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A5ED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1B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425358,00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29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2318023,30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0F8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2105C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FDF44C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052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3930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BB3A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03A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425358,16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12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2318022,93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E6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63988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C20364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D9B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4182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E763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053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425365,25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4A3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2318015,28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69D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FF1D9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785210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043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E561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9C5B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CB2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425362,57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655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2318005,72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BF9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43A8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8551F9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21C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C467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7995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09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425362,57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54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2318005,30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70A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A6B40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54EAD7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0D1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61E4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35BB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170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425362,74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8E2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2318004,94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539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CD25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9599D9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C31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24C8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E995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086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425363,02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66A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2318004,66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E059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57B5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8A98DB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DD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0541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6D60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5C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425363,39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319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2318004,51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CC6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A047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8D0194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5D1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3BFA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C6A9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06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425363,78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72D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2318004,52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6F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D7E09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CC5A7F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E45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60F5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72A6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F12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425364,15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5ED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2318004,68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845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7E69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F35FEC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D4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2E0C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6799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E91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425364,43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7FD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2318004,96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08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3028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0B03D10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93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38B0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84C2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37A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425364,59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13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D6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8B93C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BC301F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62A8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CAAB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CEBB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AEA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425367,16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A28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2318012,86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931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96E45A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89639A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816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150A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07A7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85E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425371,59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5D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2318007,08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A9C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A943A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D512C9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A5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5154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E2BA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80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425371,91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2D0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2318006,76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E81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43C10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B8049D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912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50EA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12C0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34A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425372,28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D4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2318006,61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D1C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4E362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E2F2A4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790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4ED6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4AB0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721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425372,67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108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2318006,61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EBC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1F7E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0F65F1A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516BF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58D2A24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76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2CA9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409F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46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425495,85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C36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2317311,89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E6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A48A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D26A73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AB8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BFC9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5D63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E00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425496,22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995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2317312,05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B9E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71145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6BF00B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59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DEF0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81A6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2EC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425496,50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D3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2317312,33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11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0A8C8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FD89D14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A9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033A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A1FA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3E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425496,64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1EC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2317312,69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5EB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152F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FA3AB8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FD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FFD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CB51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133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425496,64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84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2317313,09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EFE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D9692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944DDB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0468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AEED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A490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B35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425496,49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E42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2317313,45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E0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3C66E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EC2BA5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DD5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967D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1366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3B4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425496,13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15D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2317313,80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CD6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FF71E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E9CE9C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41C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C279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6A8F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C3B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425490,91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9E2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A01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35EB9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EDF27B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C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0CCA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71C5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5BE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425493,75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0FF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2317327,37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C55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88F30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13848E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1DE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B1EA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2AA7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052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425493,74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4B7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2317327,78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FB7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25D0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4A808C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EB4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C24C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C27F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B6C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425493,59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CE0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2317328,15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C54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17DDE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E2E7AA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C1A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FA59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16DB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1FF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425493,31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51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2317328,42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606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23BD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D27D4A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207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DB63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43F0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1B3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425492,95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790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2317328,57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56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CBD7E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492B8E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C2A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8DB5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3FA5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A67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425492,54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E80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2317328,57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D7A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86B32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A69A5D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4D6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37B2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8939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A41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425492,18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65A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2317328,42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298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B2D6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3BE963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897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1877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600A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4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425491,91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2F9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2317328,12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881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9D472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D84252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15B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C2E3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54C1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02D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425491,72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00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2317327,66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1D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6512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1E3FD2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16D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42A6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C610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23A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425488,86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B7C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2317320,60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566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8BD5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73E7AF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BA5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E1D9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1C5E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200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425483,07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DD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E6C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FE19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ECC581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C53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A237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EB82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F56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425482,69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71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2317325,55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FC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B703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6613AE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B5C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6BFC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8146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93F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425482,28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7CE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2317325,55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57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1A3B4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8F08D8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D6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E31D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9CEA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18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425481,93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333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41C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D909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645F35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49D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595D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29B9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EAE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425481,65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102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2317325,12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F59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68AC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F40CA14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9A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1AED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D023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B8F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425481,50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BA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2317324,74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06B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94EC7A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349826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F3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7655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8A41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B64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425481,51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B20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2317324,35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E0D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E8066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318D3C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174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6270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3494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E7B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425481,67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BAD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2317323,99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551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C39AD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0D31CC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05D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6BC9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D71C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9ED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425482,02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529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2317323,65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174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4540C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6BD8BA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321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580B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9BC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0CB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425487,91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0D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2317318,05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036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E0879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C0EB93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9EE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3A27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D737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C02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425485,56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C2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2317309,32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716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015B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2FB7ED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7C3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14E1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D380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011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425485,57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B11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74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5FBDA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876977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44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7C17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6155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5B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425485,73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8E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D38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93AD9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707B33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EA3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EA04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7F0B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F21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425486,02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A3D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0A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D2A2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810B5B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785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D356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7151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480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425486,38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4C1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069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12A35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D348604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06E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A8D7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27F0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79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425486,77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6B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1C8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133F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ED2541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334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9ECF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4356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14C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425487,14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28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01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C8AB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151757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C66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750C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2BE8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1E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425487,42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9A1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2317308,56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EC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7C804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733C80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C8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DB7B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E7F5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F09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425487,59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BAD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2317309,00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FE4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F8F09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D37604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53D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71C4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4A53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52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425490,03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EF8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2317316,21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9FF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F716E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EEA26A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05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FE9F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FB30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90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425495,07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AC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2317312,05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BA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6F5A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9366B4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0C7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EFAA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1D97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D8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425495,46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1B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2317311,89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ACB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1524E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D8F085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015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7620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9133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03C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425495,85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6D8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2317311,89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AF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D77F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7C4E4CE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40608D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1AC0D20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5C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4021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1272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4E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425441,60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540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2317595,84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3D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D85B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84F47F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75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40AE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37DD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C7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425442,07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7DF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2317596,03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52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9A94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C6D594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D8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A399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1002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698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425442,43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331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2317596,40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6B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32798A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07A7D7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EBB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99D6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913F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115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425442,63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1C2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2317596,88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22E9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1D275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A9856E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D75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0ABF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1670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C0D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425442,63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7B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2317597,39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5B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30B6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7A8ACB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E5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8709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4EB9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37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425442,43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2F3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2317597,87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8B0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E3FF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C87E22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B4F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A037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4811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F6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425442,06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CA1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2317598,24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40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3E1A6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7D4339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1A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ABAB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8E0E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FE7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425441,59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1C4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2317598,44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7A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CCFB5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FF0345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1E0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6A7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8A64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C0B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425441,07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50A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2317598,44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C92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A60C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CCCDE4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3B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B4A2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9BF5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7DB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425440,59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B5B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2317598,23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299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94B5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FF1C56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9CD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6BE5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1440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FB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425440,23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73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2317597,86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9FF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38DFE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8EE09A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EF3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809B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A508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461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425440,03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2A7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2317597,38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9E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34DD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229A25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D9C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0C6B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52EE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4EF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425440,03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DA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2317596,87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02C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8681A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D06280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AAE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B900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14A7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7CB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425440,23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546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2317596,39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3BB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B0E9C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1B43F4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41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FA8F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2E6C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07B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425440,60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993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2317596,02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F6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D048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3456A7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9CF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2AA3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8058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AD5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425441,08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88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2317595,84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FE4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F244C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AF1DD8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782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9367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BFF4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09C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425441,60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D9E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2317595,84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390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ED5C1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119F90D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CD6148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3538B97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EC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E3EF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369A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A56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49F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2317501,28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C7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38E1B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8BE398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181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83E7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0F92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CA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97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2317501,79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B2B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9D93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C90DDC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5B7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DB36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8367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F22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04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2317502,27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72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6FBA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BFABFC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85B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B417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C3AA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47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94E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2317502,64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4D9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CF4E4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D976D0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01C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DB41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3C7E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D1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425458,67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7F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2317502,84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418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FEC9FA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09BB9B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DDC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F816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3F8E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1E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425458,15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10D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2317502,83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03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DF1E5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FB673C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473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A045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5703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F74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425457,67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494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2317502,63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3D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C71C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83814C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7CD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7603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2D25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5B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425457,31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395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2317502,26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C71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1434B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4378EA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BFC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80D7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8661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697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425457,11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677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2317501,78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9D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0F80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388E30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E81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CE6D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0A53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0F9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425457,12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A01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2317501,27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C36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8754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F18F04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45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3D6C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4AEC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BA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425457,32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43E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2317500,79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CB9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5563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C11ADC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3A3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07EF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455D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60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425457,68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CE7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2317500,42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AFB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46BA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F1689D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85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8E16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CF44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8C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425458,16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4F5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2317500,23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3F1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ABBE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A4B50B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EF6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40FA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9F76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F91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425458,68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B6D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2317500,24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989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AADD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8EB14C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61B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36BE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F210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1ED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1A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2317500,43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BBF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0474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77DCAB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A1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AD19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7D45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EDE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070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2317500,80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E1D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F2C2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E94B040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42D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0129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52F4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62A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425459,72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9E0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2317501,28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19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5C71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05DB903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3A65BD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24BDEA6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682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B85A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1FC5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EF8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D1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2317431,31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E8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2BE35A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E2B37B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80A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5525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4E55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1F9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425471,80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77D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2317431,79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661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2600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1705C2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B9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67E6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BAE4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900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425471,43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32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2317432,15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B18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FB21A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8727CC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DD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6B95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07E8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68B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425470,96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CF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2317432,35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455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6F21D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98FFB2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E1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6367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4497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836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425470,44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F4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2317432,35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C33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116A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06A8E2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279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2A19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D567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FA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425469,96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CE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2317432,15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EDB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1B2F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954A94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8C6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58A3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4D26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77B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425469,60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060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2317431,78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B36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782CA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671C9E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CB2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0C15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75A8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31E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425469,40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1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2317431,30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3A5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64CF4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8864F5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30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19F9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557F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E02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425469,40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91C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2317430,79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ABE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8E6A0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BA2C8A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347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CB45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F31D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75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425469,60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AEE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2317430,31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66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A420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A9C2DE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41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B553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20B4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A83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425469,97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195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2317429,94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E4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BFAA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98F7F2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20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4B09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19E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91F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425470,45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10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2317429,75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DB2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CEF4B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BD20C7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C9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88C1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411E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47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425470,97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71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2317429,75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D0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94356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F1C8490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B6E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5BAA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6FF4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E3E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425471,44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A78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2317429,94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52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6DF2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9C24AF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93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ECA7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9903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8FB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425471,80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A9F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2317430,32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E1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0FC9E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79628E4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C3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B0E4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0696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6E8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2B3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2317430,80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02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89D9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13F190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631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EB04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DEA8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9E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425472,00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C2C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2317431,31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1C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16A1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8623082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AF9E8D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0010E1D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C84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F894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29D9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B58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9F5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2317797,88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5E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5BAD3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B0571E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93D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7F1A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D64C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4EC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223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2317798,36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2C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BEC12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DBA6412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783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4CDB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5EF8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F16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AA5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2317798,73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FF6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F61CC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EA0ECF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A5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8A0E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2BA2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49E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425405,76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2E6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2317798,93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45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D144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CEC55A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D0D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CA84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02DD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811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425405,24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4B3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2317798,93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3A1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6B997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C93139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000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77D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5744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A79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425404,76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651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2317798,73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C1E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D7F2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8EB56A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6D3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DADB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E392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11D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425404,40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628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2317798,35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E2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81CF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1C2726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AC8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3179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D573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DFB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EC9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2317797,87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26A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7F80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7D38FC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0E8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D138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4262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3BE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DA0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2317797,36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EE3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1082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571458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6849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08BB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BD09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92D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425404,40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155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2317796,88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FF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A9C18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A63E830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54A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AF62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2A59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6C4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425404,77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363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2317796,52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705C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362D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57C262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4CAF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DA7D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CF43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C22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425405,25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D43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2317796,33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31F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CD81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67C81C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A0F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C657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E885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24D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C8B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2317796,33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EDB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56C6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D7C1B5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CC9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1E0B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6FC9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001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018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2317796,52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2C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77E7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3AABFA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F63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C424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723F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3F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0D3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2317796,89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2F4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2370C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CB5265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A5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22C3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80F6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BEB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239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2317797,37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B79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E043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03B198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FE4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7494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408E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DE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425406,80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F16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2317797,88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E7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C9227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0BF918F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F06AA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0CF167F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0B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C5DB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406C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D4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69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2317694,75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AFB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7B36C8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FE2A79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88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97C0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8EEF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75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935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2317694,94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2E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1017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BF43F9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3B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A1D1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B451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4FC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69E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2317695,31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344E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B846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E6B218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20B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9ADB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9555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2B0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425425,10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9F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2317695,79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6DA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562F8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6BB19E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ABD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7F30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276A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5B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425425,10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D9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2317696,30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FE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442E9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F5BD88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F8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F0F7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17C9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1F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42E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2317696,78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6AF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1830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95115C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06C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4595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5006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45E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06A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2317697,15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2F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AEF7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1F1A7E3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191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542F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820F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53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FD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2317697,35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CD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48550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F4281D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5C7E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3545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7968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0D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425423,53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E3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2317697,35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C6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43DC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942FC9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DAE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CE80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DFDAE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CB5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425423,05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74E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2317697,15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0FB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2EC4DC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C4ACF0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2B4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3935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777A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D4E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425422,69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BF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2317696,78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8C8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B3C2F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79707E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F96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E539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999E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08D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425422,50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6D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2317696,29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8E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F4C0D9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5714C0F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57A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6DF2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BF75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CF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425422,50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6A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2317695,78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81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2F6CE5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073091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9E22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2718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9B5C3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C76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425422,70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2117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2317695,31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606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FDECD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27B5AB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25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A4B1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04CA8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C0E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425423,06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C2D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2317694,94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EF1F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22434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D3DC3A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4EF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51DF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B38D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4F9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425423,54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E3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2317694,75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0C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169AC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A71D54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B57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C054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40C8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66E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425424,06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AE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2317694,75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A07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DAD03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E8809FE" w14:textId="77777777" w:rsidTr="004C5D40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0FA05F" w14:textId="77777777" w:rsidR="00184DA5" w:rsidRPr="006057B5" w:rsidRDefault="00184DA5" w:rsidP="004C5D40">
            <w:pPr>
              <w:pStyle w:val="ac"/>
              <w:rPr>
                <w:b/>
              </w:rPr>
            </w:pPr>
          </w:p>
        </w:tc>
      </w:tr>
      <w:tr w:rsidR="00184DA5" w:rsidRPr="006057B5" w14:paraId="340A5A9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38ED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8CC4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12352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D9BB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A5B5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2317903,93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1B9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2866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EB8F9AC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F1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7805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287E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9903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D7B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2317904,41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AB8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1A659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1FAA2E0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9D1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E5B1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863A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A2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6A6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2317904,78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F5A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1D455B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8E9697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5E0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E95D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769D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40C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425386,90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68B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2317904,98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EEF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CEDB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2B789BC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D318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229E4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DF88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3D3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425386,38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97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2317904,97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6C17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8A735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49678ED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88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FDC35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FBCE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1B4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425385,90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A31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2317904,77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FEE3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51013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D87B66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F5A3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14A6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F2EC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487A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425385,54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4A29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2317904,40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892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C0C11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A56F5FB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592B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2B8F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E9667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A982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425385,34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3F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2317903,92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832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92F4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5901841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7387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7D79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7662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778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425385,34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B7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2317903,41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CC2D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397B7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9664B75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481C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205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E337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A09A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B4F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425385,54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663D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2317902,93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69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27B70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67B83CC6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A43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CB9B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DEAD0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0A0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425385,90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679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2317902,56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1EA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07CFB6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05B8F45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78F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D209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8865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967F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425386,38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184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2317902,37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7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08A544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DA7E609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E196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F681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1A9DA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D4C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425386,90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D1AC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2317902,38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7A24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619BEE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425FE92E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250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FB5FF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5D6C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1DD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75E6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2317902,57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E161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82492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1571CAF8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5204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44829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1052B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05E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7378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2317902,94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8270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A1ACDF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36B5039A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4B68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DC146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C9B3C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099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BF1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2317903,42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BC46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8C61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84DA5" w:rsidRPr="006057B5" w14:paraId="5BD94237" w14:textId="77777777" w:rsidTr="004C5D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0635" w14:textId="77777777" w:rsidR="00184DA5" w:rsidRPr="006057B5" w:rsidRDefault="00184DA5" w:rsidP="00357A9A">
            <w:pPr>
              <w:pStyle w:val="ac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023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98F9D" w14:textId="77777777" w:rsidR="00184DA5" w:rsidRPr="00001B7F" w:rsidRDefault="00184DA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4F60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425387,94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11CE" w14:textId="77777777" w:rsidR="00184DA5" w:rsidRPr="006057B5" w:rsidRDefault="00184DA5" w:rsidP="00357A9A">
            <w:pPr>
              <w:pStyle w:val="ac"/>
              <w:jc w:val="right"/>
              <w:rPr>
                <w:b/>
              </w:rPr>
            </w:pPr>
            <w:r>
              <w:t>2317903,93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675" w14:textId="77777777" w:rsidR="00184DA5" w:rsidRPr="006057B5" w:rsidRDefault="00184DA5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BD28D" w14:textId="77777777" w:rsidR="00184DA5" w:rsidRPr="006057B5" w:rsidRDefault="00184DA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38CE0D66" w14:textId="77777777" w:rsidR="00184DA5" w:rsidRDefault="00184DA5" w:rsidP="00C47508">
      <w:pPr>
        <w:pStyle w:val="a9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184DA5" w14:paraId="0E3C2D36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4DE97" w14:textId="77777777" w:rsidR="00184DA5" w:rsidRPr="004B0107" w:rsidRDefault="00184DA5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184DA5" w:rsidRPr="00B96B7D" w14:paraId="35EAB660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9F28BD" w14:textId="77777777" w:rsidR="00184DA5" w:rsidRPr="00602F47" w:rsidRDefault="00184DA5" w:rsidP="0007336A">
            <w:pPr>
              <w:pStyle w:val="ac"/>
            </w:pPr>
            <w:r>
              <w:t>Часть №</w:t>
            </w:r>
          </w:p>
        </w:tc>
      </w:tr>
      <w:tr w:rsidR="00184DA5" w14:paraId="486C5EFC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86340F1" w14:textId="77777777" w:rsidR="00184DA5" w:rsidRPr="0078298E" w:rsidRDefault="00184DA5" w:rsidP="003E1390">
            <w:pPr>
              <w:pStyle w:val="aa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1CA3" w14:textId="77777777" w:rsidR="00184DA5" w:rsidRPr="008E5887" w:rsidRDefault="00184DA5" w:rsidP="003E1390">
            <w:pPr>
              <w:pStyle w:val="aa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972B" w14:textId="77777777" w:rsidR="00184DA5" w:rsidRPr="008E5887" w:rsidRDefault="00184DA5" w:rsidP="003E1390">
            <w:pPr>
              <w:pStyle w:val="aa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336D" w14:textId="77777777" w:rsidR="00184DA5" w:rsidRPr="00D07BF8" w:rsidRDefault="00184DA5" w:rsidP="003E1390">
            <w:pPr>
              <w:pStyle w:val="aa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652F982A" w14:textId="77777777" w:rsidR="00184DA5" w:rsidRPr="00DA6A6A" w:rsidRDefault="00184DA5" w:rsidP="003E1390">
            <w:pPr>
              <w:pStyle w:val="aa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DED6C9B" w14:textId="77777777" w:rsidR="00184DA5" w:rsidRPr="00607F9F" w:rsidRDefault="00184DA5" w:rsidP="003E1390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184DA5" w14:paraId="7B4B0B68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9F3" w14:textId="77777777" w:rsidR="00184DA5" w:rsidRPr="008E5887" w:rsidRDefault="00184DA5" w:rsidP="003E1390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4EEE" w14:textId="77777777" w:rsidR="00184DA5" w:rsidRPr="008E5887" w:rsidRDefault="00184DA5" w:rsidP="003E1390">
            <w:pPr>
              <w:pStyle w:val="aa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E62" w14:textId="77777777" w:rsidR="00184DA5" w:rsidRPr="008E5887" w:rsidRDefault="00184DA5" w:rsidP="003E1390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69A" w14:textId="77777777" w:rsidR="00184DA5" w:rsidRPr="008E5887" w:rsidRDefault="00184DA5" w:rsidP="003E1390">
            <w:pPr>
              <w:pStyle w:val="aa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32FC" w14:textId="77777777" w:rsidR="00184DA5" w:rsidRPr="00607F9F" w:rsidRDefault="00184DA5" w:rsidP="003E1390">
            <w:pPr>
              <w:pStyle w:val="aa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BA7F" w14:textId="77777777" w:rsidR="00184DA5" w:rsidRPr="00607F9F" w:rsidRDefault="00184DA5" w:rsidP="003E13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F788E1" w14:textId="77777777" w:rsidR="00184DA5" w:rsidRPr="00607F9F" w:rsidRDefault="00184DA5" w:rsidP="003E1390">
            <w:pPr>
              <w:pStyle w:val="aa"/>
              <w:rPr>
                <w:sz w:val="18"/>
                <w:szCs w:val="18"/>
              </w:rPr>
            </w:pPr>
          </w:p>
        </w:tc>
      </w:tr>
    </w:tbl>
    <w:p w14:paraId="090195A9" w14:textId="77777777" w:rsidR="00184DA5" w:rsidRDefault="00184DA5" w:rsidP="00BD2851">
      <w:pPr>
        <w:pStyle w:val="a9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184DA5" w14:paraId="189E2B18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380F" w14:textId="77777777" w:rsidR="00184DA5" w:rsidRPr="00607F9F" w:rsidRDefault="00184DA5" w:rsidP="003E1390">
            <w:pPr>
              <w:pStyle w:val="ad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4BC1" w14:textId="77777777" w:rsidR="00184DA5" w:rsidRPr="00607F9F" w:rsidRDefault="00184DA5" w:rsidP="003E1390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658" w14:textId="77777777" w:rsidR="00184DA5" w:rsidRPr="00607F9F" w:rsidRDefault="00184DA5" w:rsidP="003E1390">
            <w:pPr>
              <w:pStyle w:val="ad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E6C2" w14:textId="77777777" w:rsidR="00184DA5" w:rsidRPr="00607F9F" w:rsidRDefault="00184DA5" w:rsidP="003E1390">
            <w:pPr>
              <w:pStyle w:val="ad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4C76" w14:textId="77777777" w:rsidR="00184DA5" w:rsidRPr="00607F9F" w:rsidRDefault="00184DA5" w:rsidP="003E1390">
            <w:pPr>
              <w:pStyle w:val="ad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63E" w14:textId="77777777" w:rsidR="00184DA5" w:rsidRPr="00607F9F" w:rsidRDefault="00184DA5" w:rsidP="003E1390">
            <w:pPr>
              <w:pStyle w:val="ad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3E64" w14:textId="77777777" w:rsidR="00184DA5" w:rsidRPr="00607F9F" w:rsidRDefault="00184DA5" w:rsidP="003E1390">
            <w:pPr>
              <w:pStyle w:val="ad"/>
            </w:pPr>
            <w:r>
              <w:t>7</w:t>
            </w:r>
          </w:p>
        </w:tc>
      </w:tr>
      <w:tr w:rsidR="00184DA5" w:rsidRPr="006057B5" w14:paraId="71AA0DF6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E401" w14:textId="77777777" w:rsidR="00184DA5" w:rsidRPr="00001B7F" w:rsidRDefault="00184DA5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BB41" w14:textId="77777777" w:rsidR="00184DA5" w:rsidRPr="00001B7F" w:rsidRDefault="00184DA5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6BA2" w14:textId="77777777" w:rsidR="00184DA5" w:rsidRPr="006057B5" w:rsidRDefault="00184DA5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BD01D" w14:textId="77777777" w:rsidR="00184DA5" w:rsidRPr="006057B5" w:rsidRDefault="00184DA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BAD18" w14:textId="77777777" w:rsidR="00184DA5" w:rsidRPr="006057B5" w:rsidRDefault="00184DA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346" w14:textId="77777777" w:rsidR="00184DA5" w:rsidRPr="006057B5" w:rsidRDefault="00184DA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3914D" w14:textId="77777777" w:rsidR="00184DA5" w:rsidRPr="006057B5" w:rsidRDefault="00184DA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23E69227" w14:textId="77777777" w:rsidR="00184DA5" w:rsidRDefault="00184DA5" w:rsidP="004C5D40">
      <w:pPr>
        <w:pStyle w:val="1"/>
        <w:sectPr w:rsidR="00184DA5" w:rsidSect="003E0F4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3"/>
      </w:tblGrid>
      <w:tr w:rsidR="00184DA5" w14:paraId="09BE27F6" w14:textId="77777777">
        <w:trPr>
          <w:cantSplit/>
          <w:jc w:val="center"/>
        </w:trPr>
        <w:tc>
          <w:tcPr>
            <w:tcW w:w="5000" w:type="pct"/>
          </w:tcPr>
          <w:p w14:paraId="5F819857" w14:textId="77777777" w:rsidR="00184DA5" w:rsidRPr="00C236C0" w:rsidRDefault="00387E1F" w:rsidP="00A150AF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noProof/>
                <w:snapToGrid/>
                <w:szCs w:val="22"/>
              </w:rPr>
              <w:lastRenderedPageBreak/>
              <w:drawing>
                <wp:inline distT="0" distB="0" distL="0" distR="0" wp14:anchorId="38D81070" wp14:editId="53FB5F7E">
                  <wp:extent cx="10686288" cy="7562088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алын_изменен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288" cy="756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4DA5" w:rsidRPr="00C236C0">
              <w:rPr>
                <w:b/>
                <w:szCs w:val="22"/>
              </w:rPr>
              <w:t xml:space="preserve"> </w:t>
            </w:r>
          </w:p>
        </w:tc>
      </w:tr>
      <w:tr w:rsidR="00184DA5" w14:paraId="7A58571F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5F0FC07D" w14:textId="77777777" w:rsidR="00184DA5" w:rsidRDefault="00184DA5" w:rsidP="00D62879">
            <w:pPr>
              <w:pStyle w:val="ac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12500</w:t>
            </w:r>
          </w:p>
        </w:tc>
      </w:tr>
      <w:tr w:rsidR="00184DA5" w14:paraId="4CF0FCF4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2A1326B1" w14:textId="77777777" w:rsidR="00184DA5" w:rsidRDefault="00184DA5" w:rsidP="001313DD">
            <w:pPr>
              <w:pStyle w:val="ac"/>
              <w:rPr>
                <w:b/>
                <w:szCs w:val="22"/>
              </w:rPr>
            </w:pPr>
            <w:r w:rsidRPr="005B7FF4">
              <w:rPr>
                <w:b/>
                <w:szCs w:val="22"/>
              </w:rPr>
              <w:lastRenderedPageBreak/>
              <w:t>Используемые условные знаки и обозначения:</w:t>
            </w:r>
          </w:p>
          <w:p w14:paraId="3BC01377" w14:textId="77777777" w:rsidR="00184DA5" w:rsidRPr="001313DD" w:rsidRDefault="00184DA5" w:rsidP="00F86467">
            <w:pPr>
              <w:pStyle w:val="a9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18353"/>
            </w:tblGrid>
            <w:tr w:rsidR="00184DA5" w14:paraId="4686BA1E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2B79ACA" w14:textId="77777777" w:rsidR="00184DA5" w:rsidRDefault="00184DA5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6D8B5790" wp14:editId="15AB13A5">
                            <wp:extent cx="864235" cy="41910"/>
                            <wp:effectExtent l="0" t="0" r="3175" b="0"/>
                            <wp:docPr id="3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A7D091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68BA1A10" w14:textId="77777777" w:rsidR="00184DA5" w:rsidRPr="005A2928" w:rsidRDefault="00184DA5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184DA5" w14:paraId="26ED92C7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399EF6BA" w14:textId="77777777" w:rsidR="00184DA5" w:rsidRDefault="00A130BF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object w:dxaOrig="7275" w:dyaOrig="480" w14:anchorId="5F1D5CCF">
                      <v:shape id="_x0000_i1025" type="#_x0000_t75" style="width:63pt;height:3pt" o:ole="">
                        <v:imagedata r:id="rId27" o:title=""/>
                      </v:shape>
                      <o:OLEObject Type="Embed" ProgID="PBrush" ShapeID="_x0000_i1025" DrawAspect="Content" ObjectID="_1773563302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26C11A4" w14:textId="77777777" w:rsidR="00184DA5" w:rsidRPr="005A2928" w:rsidRDefault="00184DA5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84DA5" w14:paraId="333DE303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32499BD" w14:textId="77777777" w:rsidR="00184DA5" w:rsidRDefault="00A130BF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object w:dxaOrig="7260" w:dyaOrig="510" w14:anchorId="047E5010">
                      <v:shape id="_x0000_i1026" type="#_x0000_t75" style="width:63.75pt;height:6pt" o:ole="">
                        <v:imagedata r:id="rId29" o:title=""/>
                      </v:shape>
                      <o:OLEObject Type="Embed" ProgID="PBrush" ShapeID="_x0000_i1026" DrawAspect="Content" ObjectID="_1773563303" r:id="rId3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E2A990A" w14:textId="77777777" w:rsidR="00184DA5" w:rsidRPr="005A2928" w:rsidRDefault="00184DA5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84DA5" w14:paraId="38417960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83AB46B" w14:textId="77777777" w:rsidR="00184DA5" w:rsidRDefault="00184DA5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D227A3" wp14:editId="25479067">
                        <wp:extent cx="867410" cy="31750"/>
                        <wp:effectExtent l="0" t="0" r="8890" b="6350"/>
                        <wp:docPr id="5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41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F284DE8" w14:textId="77777777" w:rsidR="00184DA5" w:rsidRPr="005A2928" w:rsidRDefault="00184DA5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84DA5" w14:paraId="12BA06B6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42DA2547" w14:textId="77777777" w:rsidR="00184DA5" w:rsidRDefault="00A130BF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object w:dxaOrig="600" w:dyaOrig="600" w14:anchorId="457B8061">
                      <v:shape id="_x0000_i1027" type="#_x0000_t75" style="width:2.25pt;height:2.25pt" o:ole="">
                        <v:imagedata r:id="rId32" o:title=""/>
                      </v:shape>
                      <o:OLEObject Type="Embed" ProgID="PBrush" ShapeID="_x0000_i1027" DrawAspect="Content" ObjectID="_1773563304" r:id="rId33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5D4E09F" w14:textId="77777777" w:rsidR="00184DA5" w:rsidRPr="005A2928" w:rsidRDefault="00184DA5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05A02A85" w14:textId="77777777" w:rsidR="00184DA5" w:rsidRPr="00590118" w:rsidRDefault="00184DA5" w:rsidP="00F86467">
            <w:pPr>
              <w:pStyle w:val="a9"/>
              <w:rPr>
                <w:lang w:val="en-US"/>
              </w:rPr>
            </w:pPr>
          </w:p>
          <w:p w14:paraId="6C8BDED8" w14:textId="77777777" w:rsidR="00184DA5" w:rsidRPr="005B7FF4" w:rsidRDefault="00184DA5" w:rsidP="001313DD">
            <w:pPr>
              <w:pStyle w:val="ac"/>
              <w:rPr>
                <w:b/>
                <w:szCs w:val="22"/>
              </w:rPr>
            </w:pPr>
          </w:p>
        </w:tc>
      </w:tr>
      <w:tr w:rsidR="00184DA5" w14:paraId="4AC3AC1D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5424F97A" w14:textId="77777777" w:rsidR="00184DA5" w:rsidRPr="00566F89" w:rsidRDefault="00184DA5" w:rsidP="005B7FF4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2983992F" w14:textId="77777777" w:rsidR="00184DA5" w:rsidRPr="00566F89" w:rsidRDefault="00184DA5" w:rsidP="005B7FF4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</w:p>
          <w:p w14:paraId="38986E13" w14:textId="77777777" w:rsidR="00184DA5" w:rsidRPr="0082034E" w:rsidRDefault="00184DA5" w:rsidP="005B7FF4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4FAEACE0" w14:textId="77777777" w:rsidR="00184DA5" w:rsidRDefault="00184DA5" w:rsidP="00616EB4">
      <w:pPr>
        <w:pStyle w:val="a9"/>
        <w:sectPr w:rsidR="00184DA5" w:rsidSect="00091DB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23814" w:h="16840" w:orient="landscape" w:code="8"/>
          <w:pgMar w:top="1134" w:right="510" w:bottom="567" w:left="1361" w:header="709" w:footer="284" w:gutter="0"/>
          <w:cols w:space="708"/>
          <w:docGrid w:linePitch="360"/>
        </w:sectPr>
      </w:pPr>
    </w:p>
    <w:p w14:paraId="7B2AED21" w14:textId="77777777" w:rsidR="00184DA5" w:rsidRPr="007739C2" w:rsidRDefault="00184DA5" w:rsidP="00184DA5">
      <w:pPr>
        <w:pStyle w:val="a9"/>
      </w:pPr>
    </w:p>
    <w:sectPr w:rsidR="00184DA5" w:rsidRPr="007739C2" w:rsidSect="00184DA5">
      <w:type w:val="continuous"/>
      <w:pgSz w:w="23814" w:h="16840" w:orient="landscape" w:code="8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B6C8F" w14:textId="77777777" w:rsidR="00714ABD" w:rsidRDefault="00714ABD" w:rsidP="00184DA5">
      <w:pPr>
        <w:spacing w:line="240" w:lineRule="auto"/>
      </w:pPr>
      <w:r>
        <w:separator/>
      </w:r>
    </w:p>
  </w:endnote>
  <w:endnote w:type="continuationSeparator" w:id="0">
    <w:p w14:paraId="741D85C7" w14:textId="77777777" w:rsidR="00714ABD" w:rsidRDefault="00714ABD" w:rsidP="00184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36DD" w14:textId="77777777" w:rsidR="0001461B" w:rsidRDefault="0001461B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1A99E" w14:textId="77777777" w:rsidR="00184DA5" w:rsidRDefault="00184DA5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AD82B" w14:textId="77777777" w:rsidR="00184DA5" w:rsidRDefault="00184DA5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A710" w14:textId="77777777" w:rsidR="00184DA5" w:rsidRDefault="00184D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2078" w14:textId="77777777" w:rsidR="0001461B" w:rsidRDefault="00014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F8F5" w14:textId="77777777" w:rsidR="0001461B" w:rsidRDefault="0001461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5C0C9" w14:textId="77777777" w:rsidR="00184DA5" w:rsidRDefault="00184DA5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0605B" w14:textId="77777777" w:rsidR="00184DA5" w:rsidRDefault="00184DA5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6D3A1" w14:textId="77777777" w:rsidR="00184DA5" w:rsidRDefault="00184DA5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7AF26" w14:textId="77777777" w:rsidR="00184DA5" w:rsidRDefault="00184DA5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C0F36" w14:textId="77777777" w:rsidR="00184DA5" w:rsidRDefault="00184DA5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C04E0" w14:textId="77777777" w:rsidR="00184DA5" w:rsidRDefault="00184D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47FE" w14:textId="77777777" w:rsidR="00714ABD" w:rsidRDefault="00714ABD" w:rsidP="00184DA5">
      <w:pPr>
        <w:spacing w:line="240" w:lineRule="auto"/>
      </w:pPr>
      <w:r>
        <w:separator/>
      </w:r>
    </w:p>
  </w:footnote>
  <w:footnote w:type="continuationSeparator" w:id="0">
    <w:p w14:paraId="758EAD12" w14:textId="77777777" w:rsidR="00714ABD" w:rsidRDefault="00714ABD" w:rsidP="00184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BC7DA" w14:textId="77777777" w:rsidR="00DE65D6" w:rsidRDefault="00175037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4DA5">
      <w:rPr>
        <w:rStyle w:val="a6"/>
        <w:noProof/>
      </w:rPr>
      <w:t>1</w:t>
    </w:r>
    <w:r>
      <w:rPr>
        <w:rStyle w:val="a6"/>
      </w:rPr>
      <w:fldChar w:fldCharType="end"/>
    </w:r>
  </w:p>
  <w:p w14:paraId="046EB7B0" w14:textId="77777777" w:rsidR="00DE65D6" w:rsidRDefault="00DE65D6" w:rsidP="00B471F5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4497C" w14:textId="77777777" w:rsidR="00184DA5" w:rsidRDefault="00184DA5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5524086A" w14:textId="77777777" w:rsidR="00184DA5" w:rsidRDefault="00184DA5" w:rsidP="00B471F5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9384"/>
      <w:gridCol w:w="890"/>
    </w:tblGrid>
    <w:tr w:rsidR="00184DA5" w14:paraId="46312E97" w14:textId="77777777">
      <w:trPr>
        <w:gridBefore w:val="1"/>
        <w:wBefore w:w="4567" w:type="pct"/>
        <w:cantSplit/>
      </w:trPr>
      <w:tc>
        <w:tcPr>
          <w:tcW w:w="433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6D7F726" w14:textId="77777777" w:rsidR="00184DA5" w:rsidRPr="00A60C0F" w:rsidRDefault="00184DA5" w:rsidP="00F74C55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01461B">
            <w:rPr>
              <w:rStyle w:val="a6"/>
              <w:noProof/>
            </w:rPr>
            <w:t>14</w:t>
          </w:r>
          <w:r>
            <w:rPr>
              <w:rStyle w:val="a6"/>
            </w:rPr>
            <w:fldChar w:fldCharType="end"/>
          </w:r>
        </w:p>
      </w:tc>
    </w:tr>
    <w:tr w:rsidR="00184DA5" w14:paraId="116D510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685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7D54320" w14:textId="77777777" w:rsidR="00184DA5" w:rsidRPr="006E5429" w:rsidRDefault="00184DA5" w:rsidP="0020590D">
          <w:pPr>
            <w:pStyle w:val="ab"/>
            <w:rPr>
              <w:caps/>
            </w:rPr>
          </w:pPr>
          <w:r>
            <w:t>ОПИСАНИЕ МЕСТОПОЛОЖЕНИЯ ГРАНИЦ</w:t>
          </w:r>
        </w:p>
        <w:p w14:paraId="7B7D0E85" w14:textId="77777777" w:rsidR="00B01067" w:rsidRDefault="00B01067" w:rsidP="00B01067">
          <w:pPr>
            <w:pStyle w:val="ab"/>
            <w:rPr>
              <w:sz w:val="22"/>
              <w:szCs w:val="22"/>
              <w:u w:val="single"/>
            </w:rPr>
          </w:pPr>
          <w:r w:rsidRPr="00184DA5">
            <w:rPr>
              <w:sz w:val="22"/>
              <w:szCs w:val="22"/>
              <w:u w:val="single"/>
            </w:rPr>
            <w:t>п. Салын</w:t>
          </w:r>
          <w:r>
            <w:rPr>
              <w:sz w:val="22"/>
              <w:szCs w:val="22"/>
              <w:u w:val="single"/>
            </w:rPr>
            <w:t>, городской округ город Элиста, Республика Калмыкия</w:t>
          </w:r>
        </w:p>
        <w:p w14:paraId="07A2F3BD" w14:textId="77777777" w:rsidR="00184DA5" w:rsidRPr="00103F3C" w:rsidRDefault="00184DA5" w:rsidP="0020590D">
          <w:pPr>
            <w:pStyle w:val="ab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184DA5" w14:paraId="590376A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29CA82AA" w14:textId="77777777" w:rsidR="00184DA5" w:rsidRPr="00EE4A3E" w:rsidRDefault="00184DA5" w:rsidP="00F74C55">
          <w:pPr>
            <w:pStyle w:val="ab"/>
            <w:rPr>
              <w:szCs w:val="24"/>
              <w:vertAlign w:val="superscript"/>
              <w:lang w:val="en-US"/>
            </w:rPr>
          </w:pPr>
          <w:r>
            <w:t>План границ объекта</w:t>
          </w:r>
        </w:p>
      </w:tc>
    </w:tr>
  </w:tbl>
  <w:p w14:paraId="74EC5FD3" w14:textId="77777777" w:rsidR="00184DA5" w:rsidRPr="00D66FC4" w:rsidRDefault="00184DA5" w:rsidP="00D66FC4">
    <w:pPr>
      <w:pStyle w:val="a4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126DB" w14:textId="77777777" w:rsidR="00184DA5" w:rsidRDefault="00184D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AD7480" w14:paraId="326781E1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4BF1A7B" w14:textId="77777777" w:rsidR="00DE65D6" w:rsidRPr="00A60C0F" w:rsidRDefault="00175037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01461B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  <w:tr w:rsidR="00AD7480" w14:paraId="337475C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7EE5A1F" w14:textId="77777777" w:rsidR="00DE65D6" w:rsidRPr="00B87E07" w:rsidRDefault="00175037" w:rsidP="0013679D">
          <w:pPr>
            <w:pStyle w:val="ab"/>
          </w:pPr>
          <w:r>
            <w:t>ОПИСАНИЕ МЕСТОПОЛОЖЕНИЯ ГРАНИЦ</w:t>
          </w:r>
        </w:p>
        <w:p w14:paraId="1E0438BF" w14:textId="77777777" w:rsidR="00B01067" w:rsidRDefault="00175037" w:rsidP="00B01067">
          <w:pPr>
            <w:pStyle w:val="ab"/>
            <w:rPr>
              <w:sz w:val="22"/>
              <w:szCs w:val="22"/>
              <w:u w:val="single"/>
            </w:rPr>
          </w:pPr>
          <w:r w:rsidRPr="00184DA5">
            <w:rPr>
              <w:sz w:val="22"/>
              <w:szCs w:val="22"/>
              <w:u w:val="single"/>
            </w:rPr>
            <w:t>п. Салын</w:t>
          </w:r>
          <w:r w:rsidR="00B01067">
            <w:rPr>
              <w:sz w:val="22"/>
              <w:szCs w:val="22"/>
              <w:u w:val="single"/>
            </w:rPr>
            <w:t>, городской округ город Элиста, Республика Калмыкия</w:t>
          </w:r>
        </w:p>
        <w:p w14:paraId="2301B6EE" w14:textId="77777777" w:rsidR="00DE65D6" w:rsidRPr="00B87E07" w:rsidRDefault="00DE65D6" w:rsidP="00C657E1">
          <w:pPr>
            <w:pStyle w:val="ab"/>
            <w:rPr>
              <w:sz w:val="22"/>
              <w:szCs w:val="22"/>
              <w:u w:val="single"/>
            </w:rPr>
          </w:pPr>
        </w:p>
        <w:p w14:paraId="13D37D23" w14:textId="77777777" w:rsidR="00DE65D6" w:rsidRPr="00B87E07" w:rsidRDefault="00175037" w:rsidP="00C657E1">
          <w:pPr>
            <w:pStyle w:val="ab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AD7480" w14:paraId="0DB72A8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5D7AA91" w14:textId="77777777" w:rsidR="00DE65D6" w:rsidRPr="00C657E1" w:rsidRDefault="00175037" w:rsidP="0013679D">
          <w:pPr>
            <w:pStyle w:val="ab"/>
            <w:rPr>
              <w:vertAlign w:val="superscript"/>
            </w:rPr>
          </w:pPr>
          <w:r>
            <w:t>Сведения об объекте</w:t>
          </w:r>
        </w:p>
      </w:tc>
    </w:tr>
  </w:tbl>
  <w:p w14:paraId="46E7838A" w14:textId="120A1C0F" w:rsidR="0001461B" w:rsidRPr="00D66FC4" w:rsidRDefault="0001461B" w:rsidP="0001461B">
    <w:pPr>
      <w:pStyle w:val="a4"/>
      <w:ind w:right="360"/>
    </w:pPr>
    <w:r>
      <w:t xml:space="preserve">Приложение </w:t>
    </w:r>
    <w:r w:rsidR="00DE65D6">
      <w:t>4</w:t>
    </w:r>
    <w:r>
      <w:t xml:space="preserve"> к решению Элистинского городского Собрания от</w:t>
    </w:r>
    <w:r w:rsidR="00DE65D6">
      <w:t xml:space="preserve"> 28.04.2024 г.</w:t>
    </w:r>
    <w:r>
      <w:t xml:space="preserve"> № </w:t>
    </w:r>
    <w:r w:rsidR="00DE65D6">
      <w:t>12</w:t>
    </w:r>
  </w:p>
  <w:p w14:paraId="3AAE20B2" w14:textId="77777777" w:rsidR="00DE65D6" w:rsidRPr="00D66FC4" w:rsidRDefault="00DE65D6" w:rsidP="00D66FC4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8B91D" w14:textId="77777777" w:rsidR="0001461B" w:rsidRDefault="0001461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8732B" w14:textId="77777777" w:rsidR="00184DA5" w:rsidRDefault="00184DA5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5472351" w14:textId="77777777" w:rsidR="00184DA5" w:rsidRDefault="00184DA5" w:rsidP="00B471F5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184DA5" w14:paraId="4C542566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3303AFF" w14:textId="77777777" w:rsidR="00184DA5" w:rsidRPr="00A60C0F" w:rsidRDefault="00184DA5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01461B">
            <w:rPr>
              <w:rStyle w:val="a6"/>
              <w:noProof/>
            </w:rPr>
            <w:t>2</w:t>
          </w:r>
          <w:r>
            <w:rPr>
              <w:rStyle w:val="a6"/>
            </w:rPr>
            <w:fldChar w:fldCharType="end"/>
          </w:r>
        </w:p>
      </w:tc>
    </w:tr>
    <w:tr w:rsidR="00184DA5" w14:paraId="49A459B1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32B8EF3" w14:textId="77777777" w:rsidR="00184DA5" w:rsidRPr="006E5429" w:rsidRDefault="00184DA5" w:rsidP="0013679D">
          <w:pPr>
            <w:pStyle w:val="ab"/>
            <w:rPr>
              <w:caps/>
            </w:rPr>
          </w:pPr>
          <w:r>
            <w:t>ОПИСАНИЕ МЕСТОПОЛОЖЕНИЯ ГРАНИЦ</w:t>
          </w:r>
        </w:p>
        <w:p w14:paraId="4917D266" w14:textId="77777777" w:rsidR="00B01067" w:rsidRDefault="00B01067" w:rsidP="00B01067">
          <w:pPr>
            <w:pStyle w:val="ab"/>
            <w:rPr>
              <w:sz w:val="22"/>
              <w:szCs w:val="22"/>
              <w:u w:val="single"/>
            </w:rPr>
          </w:pPr>
          <w:r w:rsidRPr="00184DA5">
            <w:rPr>
              <w:sz w:val="22"/>
              <w:szCs w:val="22"/>
              <w:u w:val="single"/>
            </w:rPr>
            <w:t>п. Салын</w:t>
          </w:r>
          <w:r>
            <w:rPr>
              <w:sz w:val="22"/>
              <w:szCs w:val="22"/>
              <w:u w:val="single"/>
            </w:rPr>
            <w:t>, городской округ город Элиста, Республика Калмыкия</w:t>
          </w:r>
        </w:p>
        <w:p w14:paraId="31EF6FE4" w14:textId="77777777" w:rsidR="00184DA5" w:rsidRPr="00D40449" w:rsidRDefault="00184DA5" w:rsidP="006E5429">
          <w:pPr>
            <w:pStyle w:val="ab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184DA5" w14:paraId="5D98CC2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4111A94D" w14:textId="77777777" w:rsidR="00184DA5" w:rsidRPr="00184DA5" w:rsidRDefault="00184DA5" w:rsidP="0013679D">
          <w:pPr>
            <w:pStyle w:val="ab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49DDFF6A" w14:textId="77777777" w:rsidR="00184DA5" w:rsidRPr="00D66FC4" w:rsidRDefault="00184DA5" w:rsidP="00D66FC4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23C03" w14:textId="77777777" w:rsidR="00184DA5" w:rsidRDefault="00184DA5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FB4A3" w14:textId="77777777" w:rsidR="00184DA5" w:rsidRDefault="00184DA5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14:paraId="5241A296" w14:textId="77777777" w:rsidR="00184DA5" w:rsidRDefault="00184DA5" w:rsidP="00B471F5">
    <w:pPr>
      <w:pStyle w:val="a4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184DA5" w14:paraId="6EF31BF5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F0A7339" w14:textId="77777777" w:rsidR="00184DA5" w:rsidRPr="00A60C0F" w:rsidRDefault="00184DA5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01461B">
            <w:rPr>
              <w:rStyle w:val="a6"/>
              <w:noProof/>
            </w:rPr>
            <w:t>12</w:t>
          </w:r>
          <w:r>
            <w:rPr>
              <w:rStyle w:val="a6"/>
            </w:rPr>
            <w:fldChar w:fldCharType="end"/>
          </w:r>
        </w:p>
      </w:tc>
    </w:tr>
    <w:tr w:rsidR="00184DA5" w14:paraId="5CC0E6E5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F84866D" w14:textId="77777777" w:rsidR="00184DA5" w:rsidRPr="006E5429" w:rsidRDefault="00184DA5" w:rsidP="004B0E76">
          <w:pPr>
            <w:pStyle w:val="ab"/>
            <w:rPr>
              <w:caps/>
            </w:rPr>
          </w:pPr>
          <w:r>
            <w:t>ОПИСАНИЕ МЕСТОПОЛОЖЕНИЯ ГРАНИЦ</w:t>
          </w:r>
        </w:p>
        <w:p w14:paraId="1A2610B1" w14:textId="77777777" w:rsidR="00B01067" w:rsidRDefault="00B01067" w:rsidP="00B01067">
          <w:pPr>
            <w:pStyle w:val="ab"/>
            <w:rPr>
              <w:sz w:val="22"/>
              <w:szCs w:val="22"/>
              <w:u w:val="single"/>
            </w:rPr>
          </w:pPr>
          <w:r w:rsidRPr="00184DA5">
            <w:rPr>
              <w:sz w:val="22"/>
              <w:szCs w:val="22"/>
              <w:u w:val="single"/>
            </w:rPr>
            <w:t>п. Салын</w:t>
          </w:r>
          <w:r>
            <w:rPr>
              <w:sz w:val="22"/>
              <w:szCs w:val="22"/>
              <w:u w:val="single"/>
            </w:rPr>
            <w:t>, городской округ город Элиста, Республика Калмыкия</w:t>
          </w:r>
        </w:p>
        <w:p w14:paraId="415B0AFA" w14:textId="77777777" w:rsidR="00184DA5" w:rsidRPr="00D40449" w:rsidRDefault="00184DA5" w:rsidP="004B0E76">
          <w:pPr>
            <w:pStyle w:val="ab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184DA5" w14:paraId="5461E7B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F66C35E" w14:textId="77777777" w:rsidR="00184DA5" w:rsidRPr="00646A79" w:rsidRDefault="00184DA5" w:rsidP="0013679D">
          <w:pPr>
            <w:pStyle w:val="ab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</w:t>
          </w:r>
          <w:r w:rsidRPr="00F96EF1">
            <w:t xml:space="preserve"> </w:t>
          </w:r>
          <w:r>
            <w:t>границ объекта</w:t>
          </w:r>
        </w:p>
      </w:tc>
    </w:tr>
  </w:tbl>
  <w:p w14:paraId="4B03D111" w14:textId="77777777" w:rsidR="00184DA5" w:rsidRPr="00D66FC4" w:rsidRDefault="00184DA5" w:rsidP="00D66FC4">
    <w:pPr>
      <w:pStyle w:val="a4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C12C3" w14:textId="77777777" w:rsidR="00184DA5" w:rsidRDefault="00184D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83927">
    <w:abstractNumId w:val="7"/>
  </w:num>
  <w:num w:numId="2" w16cid:durableId="1319069633">
    <w:abstractNumId w:val="2"/>
  </w:num>
  <w:num w:numId="3" w16cid:durableId="1709377448">
    <w:abstractNumId w:val="0"/>
  </w:num>
  <w:num w:numId="4" w16cid:durableId="1342201897">
    <w:abstractNumId w:val="5"/>
  </w:num>
  <w:num w:numId="5" w16cid:durableId="1155875610">
    <w:abstractNumId w:val="3"/>
  </w:num>
  <w:num w:numId="6" w16cid:durableId="1664116876">
    <w:abstractNumId w:val="6"/>
  </w:num>
  <w:num w:numId="7" w16cid:durableId="8534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6835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A5"/>
    <w:rsid w:val="0001461B"/>
    <w:rsid w:val="001605BF"/>
    <w:rsid w:val="00175037"/>
    <w:rsid w:val="00184DA5"/>
    <w:rsid w:val="00387E1F"/>
    <w:rsid w:val="00412383"/>
    <w:rsid w:val="004502E9"/>
    <w:rsid w:val="0052673D"/>
    <w:rsid w:val="005B1568"/>
    <w:rsid w:val="006A1067"/>
    <w:rsid w:val="00714ABD"/>
    <w:rsid w:val="008E6B5B"/>
    <w:rsid w:val="009E5A0A"/>
    <w:rsid w:val="00A130BF"/>
    <w:rsid w:val="00A560D5"/>
    <w:rsid w:val="00B01067"/>
    <w:rsid w:val="00B33A6D"/>
    <w:rsid w:val="00C103FE"/>
    <w:rsid w:val="00C83717"/>
    <w:rsid w:val="00C847F1"/>
    <w:rsid w:val="00DE65D6"/>
    <w:rsid w:val="00E0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066C32C"/>
  <w15:docId w15:val="{D397FDBE-D2FD-4C4D-A397-0348EA9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184DA5"/>
    <w:rPr>
      <w:rFonts w:ascii="Times New Roman" w:eastAsia="Times New Roman" w:hAnsi="Times New Roman"/>
      <w:snapToGrid w:val="0"/>
      <w:sz w:val="22"/>
    </w:rPr>
  </w:style>
  <w:style w:type="paragraph" w:styleId="a4">
    <w:name w:val="header"/>
    <w:basedOn w:val="a0"/>
    <w:link w:val="a5"/>
    <w:rsid w:val="00184DA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184DA5"/>
    <w:rPr>
      <w:rFonts w:ascii="Times New Roman" w:eastAsia="Times New Roman" w:hAnsi="Times New Roman"/>
      <w:sz w:val="22"/>
      <w:szCs w:val="24"/>
    </w:rPr>
  </w:style>
  <w:style w:type="character" w:styleId="a6">
    <w:name w:val="page number"/>
    <w:rsid w:val="00184DA5"/>
  </w:style>
  <w:style w:type="paragraph" w:styleId="a7">
    <w:name w:val="footer"/>
    <w:basedOn w:val="a0"/>
    <w:link w:val="a8"/>
    <w:rsid w:val="00184DA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184DA5"/>
    <w:rPr>
      <w:rFonts w:ascii="Times New Roman" w:eastAsia="Times New Roman" w:hAnsi="Times New Roman"/>
      <w:sz w:val="22"/>
      <w:szCs w:val="24"/>
    </w:rPr>
  </w:style>
  <w:style w:type="paragraph" w:customStyle="1" w:styleId="a9">
    <w:name w:val="Разделитель таблиц"/>
    <w:basedOn w:val="a0"/>
    <w:rsid w:val="00184DA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1"/>
    <w:rsid w:val="00184DA5"/>
    <w:pPr>
      <w:keepNext/>
      <w:jc w:val="center"/>
    </w:pPr>
    <w:rPr>
      <w:b/>
    </w:rPr>
  </w:style>
  <w:style w:type="paragraph" w:customStyle="1" w:styleId="ab">
    <w:name w:val="Название раздела"/>
    <w:basedOn w:val="a0"/>
    <w:rsid w:val="00184DA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c">
    <w:name w:val="Текст таблицы"/>
    <w:basedOn w:val="1"/>
    <w:rsid w:val="00184DA5"/>
  </w:style>
  <w:style w:type="paragraph" w:customStyle="1" w:styleId="ad">
    <w:name w:val="Заголовок таблицы повторяющийся"/>
    <w:basedOn w:val="1"/>
    <w:rsid w:val="00184DA5"/>
    <w:pPr>
      <w:jc w:val="center"/>
    </w:pPr>
    <w:rPr>
      <w:b/>
    </w:rPr>
  </w:style>
  <w:style w:type="paragraph" w:customStyle="1" w:styleId="ae">
    <w:name w:val="Название подраздела"/>
    <w:basedOn w:val="1"/>
    <w:rsid w:val="00184DA5"/>
    <w:pPr>
      <w:keepNext/>
      <w:spacing w:before="240"/>
      <w:jc w:val="center"/>
    </w:pPr>
    <w:rPr>
      <w:b/>
    </w:rPr>
  </w:style>
  <w:style w:type="character" w:styleId="af">
    <w:name w:val="annotation reference"/>
    <w:semiHidden/>
    <w:rsid w:val="00184DA5"/>
    <w:rPr>
      <w:sz w:val="16"/>
      <w:szCs w:val="16"/>
    </w:rPr>
  </w:style>
  <w:style w:type="paragraph" w:styleId="af0">
    <w:name w:val="annotation text"/>
    <w:basedOn w:val="a0"/>
    <w:link w:val="af1"/>
    <w:semiHidden/>
    <w:rsid w:val="00184DA5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184DA5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184DA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184DA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2"/>
    <w:rsid w:val="00184DA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1"/>
    <w:rsid w:val="00184DA5"/>
    <w:pPr>
      <w:numPr>
        <w:numId w:val="7"/>
      </w:numPr>
      <w:snapToGrid w:val="0"/>
      <w:jc w:val="center"/>
    </w:pPr>
  </w:style>
  <w:style w:type="paragraph" w:styleId="af5">
    <w:name w:val="Document Map"/>
    <w:basedOn w:val="a0"/>
    <w:link w:val="af6"/>
    <w:semiHidden/>
    <w:rsid w:val="00184DA5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184DA5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184D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jpeg"/><Relationship Id="rId39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oleObject" Target="embeddings/oleObject3.bin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image" Target="media/image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image" Target="media/image5.png"/><Relationship Id="rId37" Type="http://schemas.openxmlformats.org/officeDocument/2006/relationships/footer" Target="footer1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oleObject" Target="embeddings/oleObject1.bin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image" Target="media/image2.png"/><Relationship Id="rId30" Type="http://schemas.openxmlformats.org/officeDocument/2006/relationships/oleObject" Target="embeddings/oleObject2.bin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4826-C05A-43A8-9100-7D07F89C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17</cp:revision>
  <dcterms:created xsi:type="dcterms:W3CDTF">2023-12-02T08:02:00Z</dcterms:created>
  <dcterms:modified xsi:type="dcterms:W3CDTF">2024-04-02T08:42:00Z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00:00:22</vt:lpwstr>
  </property>
  <property fmtid="{D5CDD505-2E9C-101B-9397-08002B2CF9AE}" pid="3" name="Сборка ПКЗО">
    <vt:lpwstr>5.4.11</vt:lpwstr>
  </property>
  <property fmtid="{D5CDD505-2E9C-101B-9397-08002B2CF9AE}" pid="4" name="Версия набора шаблонов">
    <vt:lpwstr>2.0</vt:lpwstr>
  </property>
</Properties>
</file>